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924" w:rsidRPr="000B4247" w:rsidRDefault="00607924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aconcuadrcula"/>
        <w:tblW w:w="0" w:type="auto"/>
        <w:tblInd w:w="-426" w:type="dxa"/>
        <w:tblLook w:val="04A0" w:firstRow="1" w:lastRow="0" w:firstColumn="1" w:lastColumn="0" w:noHBand="0" w:noVBand="1"/>
      </w:tblPr>
      <w:tblGrid>
        <w:gridCol w:w="426"/>
        <w:gridCol w:w="1843"/>
        <w:gridCol w:w="1843"/>
        <w:gridCol w:w="1417"/>
        <w:gridCol w:w="2835"/>
        <w:gridCol w:w="284"/>
        <w:gridCol w:w="1534"/>
        <w:gridCol w:w="25"/>
      </w:tblGrid>
      <w:tr w:rsidR="00607924" w:rsidRPr="000B4247" w:rsidTr="00917BD2">
        <w:trPr>
          <w:gridBefore w:val="1"/>
          <w:gridAfter w:val="1"/>
          <w:wBefore w:w="426" w:type="dxa"/>
          <w:wAfter w:w="25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07924" w:rsidRPr="000B4247" w:rsidRDefault="003C083A" w:rsidP="00AB730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bookmarkStart w:id="0" w:name="_Hlk42513688"/>
            <w:r w:rsidRPr="000B4247">
              <w:rPr>
                <w:rFonts w:asciiTheme="minorHAnsi" w:hAnsiTheme="minorHAnsi" w:cstheme="minorHAnsi"/>
                <w:noProof/>
                <w:sz w:val="24"/>
                <w:szCs w:val="24"/>
                <w:lang w:val="es-MX" w:eastAsia="es-MX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68579</wp:posOffset>
                  </wp:positionV>
                  <wp:extent cx="1038225" cy="504825"/>
                  <wp:effectExtent l="0" t="0" r="9525" b="9525"/>
                  <wp:wrapNone/>
                  <wp:docPr id="2" name="Imagen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07924" w:rsidRPr="000B4247" w:rsidRDefault="00607924" w:rsidP="00AB730A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  <w:p w:rsidR="00607924" w:rsidRPr="000B4247" w:rsidRDefault="00607924" w:rsidP="00AB730A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924" w:rsidRPr="002F033C" w:rsidRDefault="00607924" w:rsidP="00607924">
            <w:pPr>
              <w:jc w:val="center"/>
              <w:rPr>
                <w:rFonts w:asciiTheme="minorHAnsi" w:eastAsia="Lucida Sans Unicode" w:hAnsiTheme="minorHAnsi" w:cstheme="minorHAnsi"/>
                <w:b/>
                <w:bCs/>
                <w:sz w:val="28"/>
                <w:szCs w:val="28"/>
              </w:rPr>
            </w:pPr>
            <w:r w:rsidRPr="002F033C">
              <w:rPr>
                <w:rFonts w:asciiTheme="minorHAnsi" w:eastAsia="Lucida Sans Unicode" w:hAnsiTheme="minorHAnsi" w:cstheme="minorHAnsi"/>
                <w:b/>
                <w:bCs/>
                <w:sz w:val="28"/>
                <w:szCs w:val="28"/>
              </w:rPr>
              <w:t>Anexo 5</w:t>
            </w:r>
          </w:p>
          <w:p w:rsidR="002F033C" w:rsidRDefault="00607924" w:rsidP="00AB730A">
            <w:pPr>
              <w:jc w:val="center"/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</w:pPr>
            <w:r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 xml:space="preserve">ACTA DE SUSTITUCIÓN DE UN INTEGRANTE DEL </w:t>
            </w:r>
          </w:p>
          <w:p w:rsidR="00607924" w:rsidRPr="000B4247" w:rsidRDefault="00607924" w:rsidP="00AB730A">
            <w:pPr>
              <w:jc w:val="center"/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</w:pPr>
            <w:r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 xml:space="preserve">COMITÉ DE </w:t>
            </w:r>
            <w:r w:rsidR="000B4247"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 xml:space="preserve">LA </w:t>
            </w:r>
            <w:r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CONTRALORÍA SOCIAL</w:t>
            </w:r>
            <w:r w:rsidR="003C083A"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 xml:space="preserve"> 2020</w:t>
            </w:r>
          </w:p>
          <w:p w:rsidR="00306C39" w:rsidRDefault="00306C39" w:rsidP="00306C3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PROGRAMA FORTALECIMIENTO A LA EXCELENCIA EDUCATIVA (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PROFEXCE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) 2020</w:t>
            </w:r>
          </w:p>
          <w:p w:rsidR="00607924" w:rsidRPr="000B4247" w:rsidRDefault="00607924" w:rsidP="00AB730A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bookmarkStart w:id="1" w:name="_GoBack"/>
            <w:bookmarkEnd w:id="1"/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7924" w:rsidRPr="000B4247" w:rsidRDefault="00784F71" w:rsidP="00784F71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C12AAC">
              <w:rPr>
                <w:rFonts w:asciiTheme="minorHAnsi" w:hAnsiTheme="minorHAnsi" w:cstheme="minorHAnsi"/>
                <w:b/>
                <w:i/>
                <w:noProof/>
                <w:sz w:val="24"/>
                <w:szCs w:val="24"/>
                <w:lang w:val="es-MX" w:eastAsia="es-MX"/>
              </w:rPr>
              <w:drawing>
                <wp:inline distT="0" distB="0" distL="0" distR="0" wp14:anchorId="519E0BD1" wp14:editId="373839D4">
                  <wp:extent cx="1009650" cy="912495"/>
                  <wp:effectExtent l="0" t="0" r="0" b="190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247" cy="952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924" w:rsidRPr="000B4247" w:rsidRDefault="00607924" w:rsidP="00AB730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  <w:tr w:rsidR="002F033C" w:rsidRPr="000B4247" w:rsidTr="00917BD2">
        <w:trPr>
          <w:trHeight w:val="329"/>
        </w:trPr>
        <w:tc>
          <w:tcPr>
            <w:tcW w:w="4112" w:type="dxa"/>
            <w:gridSpan w:val="3"/>
          </w:tcPr>
          <w:p w:rsidR="002F033C" w:rsidRPr="000B4247" w:rsidRDefault="002F033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Nombre de la Institución Educativa:</w:t>
            </w:r>
          </w:p>
        </w:tc>
        <w:tc>
          <w:tcPr>
            <w:tcW w:w="6095" w:type="dxa"/>
            <w:gridSpan w:val="5"/>
          </w:tcPr>
          <w:p w:rsidR="002F033C" w:rsidRPr="000B4247" w:rsidRDefault="002F033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033C" w:rsidRPr="000B4247" w:rsidTr="00917BD2">
        <w:trPr>
          <w:trHeight w:val="329"/>
        </w:trPr>
        <w:tc>
          <w:tcPr>
            <w:tcW w:w="4112" w:type="dxa"/>
            <w:gridSpan w:val="3"/>
          </w:tcPr>
          <w:p w:rsidR="002F033C" w:rsidRPr="000B4247" w:rsidRDefault="002F033C">
            <w:pPr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</w:pPr>
            <w:r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Ejercicio fiscal</w:t>
            </w:r>
            <w:r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 xml:space="preserve"> de Contraloría Social</w:t>
            </w:r>
            <w:r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2F033C" w:rsidRPr="000B4247" w:rsidRDefault="002F033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2F033C" w:rsidRPr="000B4247" w:rsidRDefault="002F033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Ejercicio fiscal</w:t>
            </w:r>
            <w:r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 xml:space="preserve"> del programa</w:t>
            </w:r>
            <w:r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559" w:type="dxa"/>
            <w:gridSpan w:val="2"/>
          </w:tcPr>
          <w:p w:rsidR="002F033C" w:rsidRPr="000B4247" w:rsidRDefault="002F033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435AE" w:rsidRDefault="001435AE" w:rsidP="005F152A">
      <w:pPr>
        <w:jc w:val="center"/>
        <w:rPr>
          <w:rFonts w:asciiTheme="minorHAnsi" w:eastAsia="Lucida Sans Unicode" w:hAnsiTheme="minorHAnsi" w:cstheme="minorHAnsi"/>
          <w:b/>
          <w:bCs/>
          <w:sz w:val="24"/>
          <w:szCs w:val="24"/>
        </w:rPr>
      </w:pPr>
    </w:p>
    <w:p w:rsidR="00B26CFE" w:rsidRPr="000B4247" w:rsidRDefault="00B26CFE" w:rsidP="005F152A">
      <w:pPr>
        <w:jc w:val="center"/>
        <w:rPr>
          <w:rFonts w:asciiTheme="minorHAnsi" w:eastAsia="Lucida Sans Unicode" w:hAnsiTheme="minorHAnsi" w:cstheme="minorHAnsi"/>
          <w:b/>
          <w:bCs/>
          <w:sz w:val="24"/>
          <w:szCs w:val="24"/>
        </w:rPr>
      </w:pPr>
    </w:p>
    <w:p w:rsidR="005F152A" w:rsidRPr="000B4247" w:rsidRDefault="005F152A" w:rsidP="008C4671">
      <w:pPr>
        <w:rPr>
          <w:rFonts w:asciiTheme="minorHAnsi" w:hAnsiTheme="minorHAnsi" w:cstheme="minorHAnsi"/>
          <w:i/>
          <w:sz w:val="24"/>
          <w:szCs w:val="24"/>
        </w:rPr>
      </w:pPr>
      <w:r w:rsidRPr="000B4247">
        <w:rPr>
          <w:rFonts w:asciiTheme="minorHAnsi" w:hAnsiTheme="minorHAnsi" w:cstheme="minorHAnsi"/>
          <w:b/>
          <w:sz w:val="24"/>
          <w:szCs w:val="24"/>
        </w:rPr>
        <w:t>I. DATOS GENERALES DEL COMITÉ</w:t>
      </w:r>
      <w:r w:rsidR="003046CD" w:rsidRPr="000B4247">
        <w:rPr>
          <w:rFonts w:asciiTheme="minorHAnsi" w:hAnsiTheme="minorHAnsi" w:cstheme="minorHAnsi"/>
          <w:b/>
          <w:sz w:val="24"/>
          <w:szCs w:val="24"/>
        </w:rPr>
        <w:t xml:space="preserve"> DE CONTRALORÍA SOCIAL</w:t>
      </w:r>
    </w:p>
    <w:tbl>
      <w:tblPr>
        <w:tblW w:w="10091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4629"/>
        <w:gridCol w:w="236"/>
        <w:gridCol w:w="2464"/>
        <w:gridCol w:w="236"/>
        <w:gridCol w:w="2526"/>
      </w:tblGrid>
      <w:tr w:rsidR="005F152A" w:rsidRPr="000B4247" w:rsidTr="00917BD2">
        <w:tc>
          <w:tcPr>
            <w:tcW w:w="4629" w:type="dxa"/>
            <w:tcBorders>
              <w:bottom w:val="single" w:sz="4" w:space="0" w:color="auto"/>
            </w:tcBorders>
            <w:shd w:val="clear" w:color="auto" w:fill="auto"/>
          </w:tcPr>
          <w:p w:rsidR="00B26CFE" w:rsidRDefault="00B26CFE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152A" w:rsidRPr="000B4247" w:rsidRDefault="005F152A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Nombre del Comité de Contraloría Social</w:t>
            </w:r>
          </w:p>
        </w:tc>
        <w:tc>
          <w:tcPr>
            <w:tcW w:w="236" w:type="dxa"/>
            <w:shd w:val="clear" w:color="auto" w:fill="auto"/>
          </w:tcPr>
          <w:p w:rsidR="005F152A" w:rsidRPr="000B4247" w:rsidRDefault="005F152A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F152A" w:rsidRPr="000B4247" w:rsidRDefault="005F152A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Número de registro</w:t>
            </w:r>
          </w:p>
        </w:tc>
        <w:tc>
          <w:tcPr>
            <w:tcW w:w="236" w:type="dxa"/>
          </w:tcPr>
          <w:p w:rsidR="005F152A" w:rsidRPr="000B4247" w:rsidRDefault="005F152A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5F152A" w:rsidRPr="000B4247" w:rsidRDefault="005F152A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Fecha de registro</w:t>
            </w:r>
          </w:p>
        </w:tc>
      </w:tr>
      <w:tr w:rsidR="005F152A" w:rsidRPr="000B4247" w:rsidTr="00917BD2"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52A" w:rsidRPr="000B4247" w:rsidRDefault="005F152A" w:rsidP="00BC41B6">
            <w:pPr>
              <w:jc w:val="center"/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</w:pPr>
          </w:p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26CFE" w:rsidRPr="000B4247" w:rsidRDefault="00B26CFE" w:rsidP="005F152A">
      <w:pPr>
        <w:rPr>
          <w:rFonts w:asciiTheme="minorHAnsi" w:hAnsiTheme="minorHAnsi" w:cstheme="minorHAnsi"/>
          <w:b/>
          <w:sz w:val="24"/>
          <w:szCs w:val="24"/>
        </w:rPr>
      </w:pPr>
    </w:p>
    <w:p w:rsidR="005F152A" w:rsidRDefault="005F152A" w:rsidP="005F152A">
      <w:pPr>
        <w:rPr>
          <w:rFonts w:asciiTheme="minorHAnsi" w:hAnsiTheme="minorHAnsi" w:cstheme="minorHAnsi"/>
          <w:b/>
          <w:sz w:val="24"/>
          <w:szCs w:val="24"/>
        </w:rPr>
      </w:pPr>
      <w:r w:rsidRPr="000B4247">
        <w:rPr>
          <w:rFonts w:asciiTheme="minorHAnsi" w:hAnsiTheme="minorHAnsi" w:cstheme="minorHAnsi"/>
          <w:b/>
          <w:sz w:val="24"/>
          <w:szCs w:val="24"/>
        </w:rPr>
        <w:t xml:space="preserve">II. DATOS DE LA OBRA O APOYOS DEL PROGRAMA </w:t>
      </w:r>
    </w:p>
    <w:p w:rsidR="00B26CFE" w:rsidRPr="000B4247" w:rsidRDefault="00B26CFE" w:rsidP="005F152A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2"/>
        <w:gridCol w:w="2136"/>
        <w:gridCol w:w="94"/>
        <w:gridCol w:w="1163"/>
        <w:gridCol w:w="821"/>
        <w:gridCol w:w="1277"/>
        <w:gridCol w:w="956"/>
        <w:gridCol w:w="602"/>
        <w:gridCol w:w="1843"/>
      </w:tblGrid>
      <w:tr w:rsidR="005F152A" w:rsidRPr="000B4247" w:rsidTr="005D61B8">
        <w:tc>
          <w:tcPr>
            <w:tcW w:w="10094" w:type="dxa"/>
            <w:gridSpan w:val="9"/>
          </w:tcPr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 xml:space="preserve">Nombre y descripción de la obra o del tipo de apoyo que se recibe: </w:t>
            </w:r>
          </w:p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C51" w:rsidRPr="000B4247" w:rsidTr="005D61B8">
        <w:tc>
          <w:tcPr>
            <w:tcW w:w="10094" w:type="dxa"/>
            <w:gridSpan w:val="9"/>
          </w:tcPr>
          <w:p w:rsidR="000E2C51" w:rsidRDefault="000E2C51" w:rsidP="000E2C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Dirección:</w:t>
            </w:r>
          </w:p>
          <w:p w:rsidR="00B26CFE" w:rsidRPr="000B4247" w:rsidRDefault="00B26CFE" w:rsidP="000E2C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152A" w:rsidRPr="000B4247" w:rsidTr="005D61B8">
        <w:tc>
          <w:tcPr>
            <w:tcW w:w="1202" w:type="dxa"/>
          </w:tcPr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Localidad:</w:t>
            </w:r>
          </w:p>
        </w:tc>
        <w:tc>
          <w:tcPr>
            <w:tcW w:w="2136" w:type="dxa"/>
          </w:tcPr>
          <w:p w:rsidR="005F152A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B4247" w:rsidRPr="000B4247" w:rsidRDefault="000B4247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5F152A" w:rsidRPr="000B4247" w:rsidRDefault="005F152A" w:rsidP="009521D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Municipio:</w:t>
            </w:r>
          </w:p>
        </w:tc>
        <w:tc>
          <w:tcPr>
            <w:tcW w:w="2098" w:type="dxa"/>
            <w:gridSpan w:val="2"/>
          </w:tcPr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56" w:type="dxa"/>
          </w:tcPr>
          <w:p w:rsidR="005F152A" w:rsidRPr="000B4247" w:rsidRDefault="005F152A" w:rsidP="009521D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Estado:</w:t>
            </w:r>
          </w:p>
        </w:tc>
        <w:tc>
          <w:tcPr>
            <w:tcW w:w="2445" w:type="dxa"/>
            <w:gridSpan w:val="2"/>
          </w:tcPr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78C8" w:rsidRPr="000B4247" w:rsidTr="005D61B8">
        <w:tc>
          <w:tcPr>
            <w:tcW w:w="3432" w:type="dxa"/>
            <w:gridSpan w:val="3"/>
          </w:tcPr>
          <w:p w:rsidR="008178C8" w:rsidRPr="000B4247" w:rsidRDefault="008178C8" w:rsidP="008178C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Monto de la obra o apoyo:</w:t>
            </w:r>
          </w:p>
        </w:tc>
        <w:tc>
          <w:tcPr>
            <w:tcW w:w="1984" w:type="dxa"/>
            <w:gridSpan w:val="2"/>
          </w:tcPr>
          <w:p w:rsidR="008178C8" w:rsidRPr="000B4247" w:rsidRDefault="008178C8" w:rsidP="008178C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8178C8" w:rsidRPr="000B4247" w:rsidRDefault="008178C8" w:rsidP="008178C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Período de apoyo:</w:t>
            </w:r>
          </w:p>
        </w:tc>
        <w:tc>
          <w:tcPr>
            <w:tcW w:w="1843" w:type="dxa"/>
          </w:tcPr>
          <w:p w:rsidR="008178C8" w:rsidRPr="000B4247" w:rsidRDefault="008178C8" w:rsidP="008178C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8178C8" w:rsidRDefault="008178C8" w:rsidP="00E061D5">
      <w:pPr>
        <w:rPr>
          <w:rFonts w:asciiTheme="minorHAnsi" w:hAnsiTheme="minorHAnsi" w:cstheme="minorHAnsi"/>
          <w:sz w:val="24"/>
          <w:szCs w:val="24"/>
        </w:rPr>
      </w:pPr>
    </w:p>
    <w:p w:rsidR="00E13684" w:rsidRDefault="00E13684" w:rsidP="00E13684">
      <w:pPr>
        <w:rPr>
          <w:rFonts w:asciiTheme="minorHAnsi" w:hAnsiTheme="minorHAnsi" w:cstheme="minorHAnsi"/>
          <w:b/>
          <w:sz w:val="24"/>
          <w:szCs w:val="24"/>
        </w:rPr>
      </w:pPr>
      <w:r w:rsidRPr="000B4247">
        <w:rPr>
          <w:rFonts w:asciiTheme="minorHAnsi" w:hAnsiTheme="minorHAnsi" w:cstheme="minorHAnsi"/>
          <w:b/>
          <w:sz w:val="24"/>
          <w:szCs w:val="24"/>
        </w:rPr>
        <w:t>I</w:t>
      </w:r>
      <w:r>
        <w:rPr>
          <w:rFonts w:asciiTheme="minorHAnsi" w:hAnsiTheme="minorHAnsi" w:cstheme="minorHAnsi"/>
          <w:b/>
          <w:sz w:val="24"/>
          <w:szCs w:val="24"/>
        </w:rPr>
        <w:t>I</w:t>
      </w:r>
      <w:r w:rsidRPr="000B4247">
        <w:rPr>
          <w:rFonts w:asciiTheme="minorHAnsi" w:hAnsiTheme="minorHAnsi" w:cstheme="minorHAnsi"/>
          <w:b/>
          <w:sz w:val="24"/>
          <w:szCs w:val="24"/>
        </w:rPr>
        <w:t xml:space="preserve">I. </w:t>
      </w:r>
      <w:r>
        <w:rPr>
          <w:rFonts w:asciiTheme="minorHAnsi" w:hAnsiTheme="minorHAnsi" w:cstheme="minorHAnsi"/>
          <w:b/>
          <w:sz w:val="24"/>
          <w:szCs w:val="24"/>
        </w:rPr>
        <w:t>CAMBIOS</w:t>
      </w:r>
      <w:r w:rsidRPr="000B424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8178C8" w:rsidRDefault="008178C8" w:rsidP="00E061D5">
      <w:pPr>
        <w:rPr>
          <w:rFonts w:asciiTheme="minorHAnsi" w:hAnsiTheme="minorHAnsi" w:cstheme="minorHAnsi"/>
          <w:b/>
          <w:sz w:val="24"/>
          <w:szCs w:val="24"/>
        </w:rPr>
      </w:pPr>
    </w:p>
    <w:p w:rsidR="005F152A" w:rsidRDefault="003046CD" w:rsidP="00E061D5">
      <w:pPr>
        <w:rPr>
          <w:rFonts w:asciiTheme="minorHAnsi" w:hAnsiTheme="minorHAnsi" w:cstheme="minorHAnsi"/>
          <w:b/>
          <w:sz w:val="24"/>
          <w:szCs w:val="24"/>
        </w:rPr>
      </w:pPr>
      <w:r w:rsidRPr="000B4247">
        <w:rPr>
          <w:rFonts w:asciiTheme="minorHAnsi" w:hAnsiTheme="minorHAnsi" w:cstheme="minorHAnsi"/>
          <w:b/>
          <w:sz w:val="24"/>
          <w:szCs w:val="24"/>
        </w:rPr>
        <w:t>DATOS</w:t>
      </w:r>
      <w:r w:rsidR="005F152A" w:rsidRPr="000B4247">
        <w:rPr>
          <w:rFonts w:asciiTheme="minorHAnsi" w:hAnsiTheme="minorHAnsi" w:cstheme="minorHAnsi"/>
          <w:b/>
          <w:sz w:val="24"/>
          <w:szCs w:val="24"/>
        </w:rPr>
        <w:t xml:space="preserve"> DEL INTEGRANTE ACTUAL DEL COMITÉ DE CONTRALORÍA SOCIAL</w:t>
      </w:r>
      <w:r w:rsidR="00E061D5" w:rsidRPr="000B424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F152A" w:rsidRPr="000B4247">
        <w:rPr>
          <w:rFonts w:asciiTheme="minorHAnsi" w:hAnsiTheme="minorHAnsi" w:cstheme="minorHAnsi"/>
          <w:b/>
          <w:sz w:val="24"/>
          <w:szCs w:val="24"/>
        </w:rPr>
        <w:t xml:space="preserve">A SUSTITUIR </w:t>
      </w:r>
    </w:p>
    <w:p w:rsidR="00B26CFE" w:rsidRPr="000B4247" w:rsidRDefault="00B26CFE" w:rsidP="00E061D5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1267"/>
        <w:gridCol w:w="1267"/>
        <w:gridCol w:w="874"/>
        <w:gridCol w:w="992"/>
        <w:gridCol w:w="2561"/>
        <w:gridCol w:w="1417"/>
      </w:tblGrid>
      <w:tr w:rsidR="005D61B8" w:rsidRPr="000B4247" w:rsidTr="005D61B8">
        <w:tc>
          <w:tcPr>
            <w:tcW w:w="1716" w:type="dxa"/>
          </w:tcPr>
          <w:p w:rsidR="005D61B8" w:rsidRPr="000B4247" w:rsidRDefault="005D61B8" w:rsidP="00A64E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Nombre</w:t>
            </w:r>
          </w:p>
        </w:tc>
        <w:tc>
          <w:tcPr>
            <w:tcW w:w="1267" w:type="dxa"/>
          </w:tcPr>
          <w:p w:rsidR="005D61B8" w:rsidRPr="000B4247" w:rsidRDefault="005D61B8" w:rsidP="00A64E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Cargo</w:t>
            </w:r>
          </w:p>
        </w:tc>
        <w:tc>
          <w:tcPr>
            <w:tcW w:w="1267" w:type="dxa"/>
          </w:tcPr>
          <w:p w:rsidR="005D61B8" w:rsidRPr="000B4247" w:rsidRDefault="005D61B8" w:rsidP="00A64E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CURP</w:t>
            </w:r>
          </w:p>
        </w:tc>
        <w:tc>
          <w:tcPr>
            <w:tcW w:w="874" w:type="dxa"/>
          </w:tcPr>
          <w:p w:rsidR="005D61B8" w:rsidRPr="000B4247" w:rsidRDefault="005D61B8" w:rsidP="00E061D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Sexo (H/M)</w:t>
            </w:r>
          </w:p>
        </w:tc>
        <w:tc>
          <w:tcPr>
            <w:tcW w:w="992" w:type="dxa"/>
          </w:tcPr>
          <w:p w:rsidR="005D61B8" w:rsidRPr="000B4247" w:rsidRDefault="005D61B8" w:rsidP="00E061D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Edad</w:t>
            </w:r>
          </w:p>
        </w:tc>
        <w:tc>
          <w:tcPr>
            <w:tcW w:w="2561" w:type="dxa"/>
          </w:tcPr>
          <w:p w:rsidR="005D61B8" w:rsidRPr="000B4247" w:rsidRDefault="005D61B8" w:rsidP="00E061D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Calle, Número, Localidad, Municipio y Estado</w:t>
            </w:r>
          </w:p>
        </w:tc>
        <w:tc>
          <w:tcPr>
            <w:tcW w:w="1417" w:type="dxa"/>
          </w:tcPr>
          <w:p w:rsidR="005D61B8" w:rsidRPr="000B4247" w:rsidRDefault="005D61B8" w:rsidP="00E061D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Firma</w:t>
            </w:r>
          </w:p>
        </w:tc>
      </w:tr>
      <w:tr w:rsidR="005D61B8" w:rsidRPr="000B4247" w:rsidTr="005D61B8">
        <w:tc>
          <w:tcPr>
            <w:tcW w:w="1716" w:type="dxa"/>
          </w:tcPr>
          <w:p w:rsidR="005D61B8" w:rsidRPr="000B4247" w:rsidRDefault="005D61B8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7" w:type="dxa"/>
          </w:tcPr>
          <w:p w:rsidR="005D61B8" w:rsidRPr="000B4247" w:rsidRDefault="005D61B8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7" w:type="dxa"/>
          </w:tcPr>
          <w:p w:rsidR="005D61B8" w:rsidRPr="000B4247" w:rsidRDefault="005D61B8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4" w:type="dxa"/>
          </w:tcPr>
          <w:p w:rsidR="005D61B8" w:rsidRPr="000B4247" w:rsidRDefault="005D61B8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5D61B8" w:rsidRPr="000B4247" w:rsidRDefault="005D61B8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1" w:type="dxa"/>
          </w:tcPr>
          <w:p w:rsidR="005D61B8" w:rsidRPr="000B4247" w:rsidRDefault="005D61B8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61B8" w:rsidRPr="000B4247" w:rsidRDefault="005D61B8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F152A" w:rsidRDefault="005F152A" w:rsidP="005F152A">
      <w:pPr>
        <w:rPr>
          <w:rFonts w:asciiTheme="minorHAnsi" w:hAnsiTheme="minorHAnsi" w:cstheme="minorHAnsi"/>
          <w:b/>
          <w:sz w:val="24"/>
          <w:szCs w:val="24"/>
        </w:rPr>
      </w:pPr>
    </w:p>
    <w:p w:rsidR="00E13684" w:rsidRDefault="00E13684" w:rsidP="00E13684">
      <w:pPr>
        <w:rPr>
          <w:rFonts w:asciiTheme="minorHAnsi" w:hAnsiTheme="minorHAnsi" w:cstheme="minorHAnsi"/>
          <w:b/>
          <w:sz w:val="24"/>
          <w:szCs w:val="24"/>
        </w:rPr>
      </w:pPr>
      <w:r w:rsidRPr="000B4247">
        <w:rPr>
          <w:rFonts w:asciiTheme="minorHAnsi" w:hAnsiTheme="minorHAnsi" w:cstheme="minorHAnsi"/>
          <w:b/>
          <w:sz w:val="24"/>
          <w:szCs w:val="24"/>
        </w:rPr>
        <w:t>SITUACIÓN POR LA CUAL PIERDE LA CALIDAD DE INTEGRANTE DEL COMITÉ DE CONTRALORÍA SOCIAL</w:t>
      </w:r>
    </w:p>
    <w:p w:rsidR="00E13684" w:rsidRPr="000B4247" w:rsidRDefault="00E13684" w:rsidP="00E13684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146" w:type="dxa"/>
        <w:tblInd w:w="-318" w:type="dxa"/>
        <w:tblLook w:val="01E0" w:firstRow="1" w:lastRow="1" w:firstColumn="1" w:lastColumn="1" w:noHBand="0" w:noVBand="0"/>
      </w:tblPr>
      <w:tblGrid>
        <w:gridCol w:w="402"/>
        <w:gridCol w:w="4488"/>
        <w:gridCol w:w="336"/>
        <w:gridCol w:w="504"/>
        <w:gridCol w:w="4416"/>
      </w:tblGrid>
      <w:tr w:rsidR="00E13684" w:rsidRPr="000B4247" w:rsidTr="002245DD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 xml:space="preserve">Muerte del integrante </w:t>
            </w:r>
          </w:p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Acuerdo de la mayoría de los beneficiarios del programa (se anexa listado)</w:t>
            </w:r>
          </w:p>
        </w:tc>
      </w:tr>
      <w:tr w:rsidR="00E13684" w:rsidRPr="000B4247" w:rsidTr="002245DD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 xml:space="preserve">Separación voluntaria, mediante escrito libre a los miembros del Comité (se anexa el escrito) 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 xml:space="preserve">Pérdida del carácter de beneficiario del programa </w:t>
            </w:r>
          </w:p>
        </w:tc>
      </w:tr>
      <w:tr w:rsidR="00E13684" w:rsidRPr="000B4247" w:rsidTr="002245DD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 xml:space="preserve">Acuerdo del Comité por mayoría de votos (se anexa listado) 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Otra. Especifique</w:t>
            </w:r>
          </w:p>
        </w:tc>
      </w:tr>
    </w:tbl>
    <w:p w:rsidR="00E13684" w:rsidRPr="000B4247" w:rsidRDefault="00E13684" w:rsidP="00E13684">
      <w:pPr>
        <w:rPr>
          <w:rFonts w:asciiTheme="minorHAnsi" w:hAnsiTheme="minorHAnsi" w:cstheme="minorHAnsi"/>
          <w:b/>
          <w:sz w:val="24"/>
          <w:szCs w:val="24"/>
        </w:rPr>
      </w:pPr>
    </w:p>
    <w:p w:rsidR="00E13684" w:rsidRPr="000B4247" w:rsidRDefault="00E13684" w:rsidP="005F152A">
      <w:pPr>
        <w:rPr>
          <w:rFonts w:asciiTheme="minorHAnsi" w:hAnsiTheme="minorHAnsi" w:cstheme="minorHAnsi"/>
          <w:b/>
          <w:sz w:val="24"/>
          <w:szCs w:val="24"/>
        </w:rPr>
      </w:pPr>
    </w:p>
    <w:p w:rsidR="00C32BD4" w:rsidRDefault="00C32BD4" w:rsidP="00BC41B6">
      <w:pPr>
        <w:ind w:hanging="426"/>
        <w:rPr>
          <w:rFonts w:asciiTheme="minorHAnsi" w:hAnsiTheme="minorHAnsi" w:cstheme="minorHAnsi"/>
          <w:b/>
          <w:sz w:val="24"/>
          <w:szCs w:val="24"/>
        </w:rPr>
      </w:pPr>
    </w:p>
    <w:p w:rsidR="00BC41B6" w:rsidRDefault="003046CD" w:rsidP="00BC41B6">
      <w:pPr>
        <w:ind w:hanging="426"/>
        <w:rPr>
          <w:rFonts w:asciiTheme="minorHAnsi" w:hAnsiTheme="minorHAnsi" w:cstheme="minorHAnsi"/>
          <w:b/>
          <w:sz w:val="24"/>
          <w:szCs w:val="24"/>
        </w:rPr>
      </w:pPr>
      <w:r w:rsidRPr="000B4247">
        <w:rPr>
          <w:rFonts w:asciiTheme="minorHAnsi" w:hAnsiTheme="minorHAnsi" w:cstheme="minorHAnsi"/>
          <w:b/>
          <w:sz w:val="24"/>
          <w:szCs w:val="24"/>
        </w:rPr>
        <w:t>DATOS</w:t>
      </w:r>
      <w:r w:rsidR="00BC41B6" w:rsidRPr="000B4247">
        <w:rPr>
          <w:rFonts w:asciiTheme="minorHAnsi" w:hAnsiTheme="minorHAnsi" w:cstheme="minorHAnsi"/>
          <w:b/>
          <w:sz w:val="24"/>
          <w:szCs w:val="24"/>
        </w:rPr>
        <w:t xml:space="preserve"> DEL NUEVO INTEGRANTE DEL COMITÉ DE CONTRALORÍA SOCIAL QUE SUSTITUYE AL ANTERIOR </w:t>
      </w:r>
    </w:p>
    <w:p w:rsidR="00B26CFE" w:rsidRPr="000B4247" w:rsidRDefault="00B26CFE" w:rsidP="00BC41B6">
      <w:pPr>
        <w:ind w:hanging="426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1267"/>
        <w:gridCol w:w="1267"/>
        <w:gridCol w:w="874"/>
        <w:gridCol w:w="992"/>
        <w:gridCol w:w="2561"/>
        <w:gridCol w:w="1417"/>
      </w:tblGrid>
      <w:tr w:rsidR="005D61B8" w:rsidRPr="000B4247" w:rsidTr="005D61B8">
        <w:tc>
          <w:tcPr>
            <w:tcW w:w="1716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Nombre</w:t>
            </w:r>
          </w:p>
        </w:tc>
        <w:tc>
          <w:tcPr>
            <w:tcW w:w="1267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Cargo</w:t>
            </w:r>
          </w:p>
        </w:tc>
        <w:tc>
          <w:tcPr>
            <w:tcW w:w="1267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CURP</w:t>
            </w:r>
          </w:p>
        </w:tc>
        <w:tc>
          <w:tcPr>
            <w:tcW w:w="874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Sexo (H/M)</w:t>
            </w:r>
          </w:p>
        </w:tc>
        <w:tc>
          <w:tcPr>
            <w:tcW w:w="992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Edad</w:t>
            </w:r>
          </w:p>
        </w:tc>
        <w:tc>
          <w:tcPr>
            <w:tcW w:w="2561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Calle, Número, Localidad, Municipio y Estado</w:t>
            </w:r>
          </w:p>
        </w:tc>
        <w:tc>
          <w:tcPr>
            <w:tcW w:w="1417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Firma</w:t>
            </w:r>
          </w:p>
        </w:tc>
      </w:tr>
      <w:tr w:rsidR="005D61B8" w:rsidRPr="000B4247" w:rsidTr="005D61B8">
        <w:tc>
          <w:tcPr>
            <w:tcW w:w="1716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7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7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4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1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C41B6" w:rsidRPr="000B4247" w:rsidRDefault="00BC41B6" w:rsidP="005D61B8">
      <w:pPr>
        <w:jc w:val="both"/>
        <w:rPr>
          <w:rFonts w:asciiTheme="minorHAnsi" w:hAnsiTheme="minorHAnsi" w:cstheme="minorHAnsi"/>
          <w:sz w:val="24"/>
          <w:szCs w:val="24"/>
        </w:rPr>
      </w:pPr>
      <w:r w:rsidRPr="000B4247">
        <w:rPr>
          <w:rFonts w:asciiTheme="minorHAnsi" w:hAnsiTheme="minorHAnsi" w:cstheme="minorHAnsi"/>
          <w:sz w:val="24"/>
          <w:szCs w:val="24"/>
        </w:rPr>
        <w:t>(Adjuntar la lista con nombre y firma de los integrantes y asistentes a la sustitución del integrante del Comité)</w:t>
      </w:r>
    </w:p>
    <w:p w:rsidR="00BC41B6" w:rsidRDefault="00BC41B6" w:rsidP="005F152A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468" w:type="dxa"/>
        <w:tblInd w:w="-383" w:type="dxa"/>
        <w:tblLook w:val="01E0" w:firstRow="1" w:lastRow="1" w:firstColumn="1" w:lastColumn="1" w:noHBand="0" w:noVBand="0"/>
      </w:tblPr>
      <w:tblGrid>
        <w:gridCol w:w="4494"/>
        <w:gridCol w:w="567"/>
        <w:gridCol w:w="5103"/>
        <w:gridCol w:w="304"/>
      </w:tblGrid>
      <w:tr w:rsidR="00E13684" w:rsidRPr="000B4247" w:rsidTr="00E91D82">
        <w:trPr>
          <w:trHeight w:val="765"/>
        </w:trPr>
        <w:tc>
          <w:tcPr>
            <w:tcW w:w="10468" w:type="dxa"/>
            <w:gridSpan w:val="4"/>
            <w:vAlign w:val="bottom"/>
          </w:tcPr>
          <w:p w:rsidR="00E13684" w:rsidRPr="000B4247" w:rsidRDefault="00E13684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13684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firmas</w:t>
            </w:r>
          </w:p>
        </w:tc>
      </w:tr>
      <w:tr w:rsidR="00E13684" w:rsidRPr="000B4247" w:rsidTr="00E13684">
        <w:trPr>
          <w:trHeight w:val="580"/>
        </w:trPr>
        <w:tc>
          <w:tcPr>
            <w:tcW w:w="4494" w:type="dxa"/>
            <w:vAlign w:val="bottom"/>
          </w:tcPr>
          <w:p w:rsidR="00E13684" w:rsidRPr="003A129C" w:rsidRDefault="00E13684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E13684" w:rsidRPr="003A129C" w:rsidRDefault="00E13684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13684" w:rsidRPr="003A129C" w:rsidRDefault="00E13684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04" w:type="dxa"/>
            <w:vAlign w:val="bottom"/>
          </w:tcPr>
          <w:p w:rsidR="00E13684" w:rsidRPr="000B4247" w:rsidRDefault="00E13684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B26CFE" w:rsidRPr="000B4247" w:rsidTr="00B26CFE">
        <w:trPr>
          <w:trHeight w:val="765"/>
        </w:trPr>
        <w:tc>
          <w:tcPr>
            <w:tcW w:w="4494" w:type="dxa"/>
            <w:tcBorders>
              <w:top w:val="single" w:sz="12" w:space="0" w:color="auto"/>
            </w:tcBorders>
            <w:vAlign w:val="bottom"/>
          </w:tcPr>
          <w:p w:rsidR="00B26CFE" w:rsidRPr="003A129C" w:rsidRDefault="00B26CFE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A129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Nombre, puesto y firma del (la) Responsable de Contraloría Social en la Institución Ejecutora 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(Representante de los servidores públicos involucrados en las actividades**)</w:t>
            </w:r>
          </w:p>
        </w:tc>
        <w:tc>
          <w:tcPr>
            <w:tcW w:w="567" w:type="dxa"/>
          </w:tcPr>
          <w:p w:rsidR="00B26CFE" w:rsidRPr="003A129C" w:rsidRDefault="00B26CFE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12" w:space="0" w:color="auto"/>
            </w:tcBorders>
            <w:vAlign w:val="bottom"/>
          </w:tcPr>
          <w:p w:rsidR="00B26CFE" w:rsidRPr="003A129C" w:rsidRDefault="00B26CFE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A129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Nombre y Firma del (la) Representante del Comité de Contraloría Social en la Institución Ejecutora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(Representante de las personas beneficiarias***)</w:t>
            </w:r>
          </w:p>
          <w:p w:rsidR="00B26CFE" w:rsidRPr="000B4247" w:rsidRDefault="00B26CFE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04" w:type="dxa"/>
            <w:vAlign w:val="bottom"/>
          </w:tcPr>
          <w:p w:rsidR="00B26CFE" w:rsidRPr="000B4247" w:rsidRDefault="00B26CFE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</w:tbl>
    <w:p w:rsidR="00A2499D" w:rsidRDefault="00A2499D" w:rsidP="00EE388B">
      <w:pPr>
        <w:rPr>
          <w:rFonts w:asciiTheme="minorHAnsi" w:eastAsia="Lucida Sans Unicode" w:hAnsiTheme="minorHAnsi" w:cstheme="minorHAnsi"/>
          <w:b/>
          <w:bCs/>
          <w:sz w:val="24"/>
          <w:szCs w:val="24"/>
        </w:rPr>
      </w:pPr>
    </w:p>
    <w:p w:rsidR="00B26CFE" w:rsidRDefault="00B26CFE" w:rsidP="00EE388B">
      <w:pPr>
        <w:rPr>
          <w:rFonts w:asciiTheme="minorHAnsi" w:eastAsia="Lucida Sans Unicode" w:hAnsiTheme="minorHAnsi" w:cstheme="minorHAnsi"/>
          <w:b/>
          <w:bCs/>
          <w:sz w:val="24"/>
          <w:szCs w:val="24"/>
        </w:rPr>
      </w:pPr>
    </w:p>
    <w:tbl>
      <w:tblPr>
        <w:tblStyle w:val="Tablaconcuadrcula"/>
        <w:tblW w:w="10065" w:type="dxa"/>
        <w:tblInd w:w="-289" w:type="dxa"/>
        <w:tblLook w:val="04A0" w:firstRow="1" w:lastRow="0" w:firstColumn="1" w:lastColumn="0" w:noHBand="0" w:noVBand="1"/>
      </w:tblPr>
      <w:tblGrid>
        <w:gridCol w:w="3686"/>
        <w:gridCol w:w="1843"/>
        <w:gridCol w:w="1829"/>
        <w:gridCol w:w="2707"/>
      </w:tblGrid>
      <w:tr w:rsidR="00B26CFE" w:rsidRPr="00F80A0D" w:rsidTr="00B26CFE">
        <w:trPr>
          <w:trHeight w:hRule="exact" w:val="340"/>
        </w:trPr>
        <w:tc>
          <w:tcPr>
            <w:tcW w:w="10065" w:type="dxa"/>
            <w:gridSpan w:val="4"/>
          </w:tcPr>
          <w:p w:rsidR="00B26CFE" w:rsidRPr="00C32BD4" w:rsidRDefault="00B26CFE" w:rsidP="00BE4134">
            <w:pPr>
              <w:jc w:val="both"/>
              <w:rPr>
                <w:rFonts w:asciiTheme="minorHAnsi" w:hAnsiTheme="minorHAnsi" w:cstheme="minorHAnsi"/>
                <w:b/>
                <w:i/>
                <w:color w:val="000000" w:themeColor="text1"/>
                <w:sz w:val="24"/>
                <w:szCs w:val="24"/>
              </w:rPr>
            </w:pPr>
            <w:bookmarkStart w:id="2" w:name="_Hlk41600205"/>
            <w:r w:rsidRPr="00C32BD4">
              <w:rPr>
                <w:rFonts w:asciiTheme="minorHAnsi" w:hAnsiTheme="minorHAnsi" w:cstheme="minorHAnsi"/>
                <w:b/>
                <w:i/>
                <w:color w:val="000000" w:themeColor="text1"/>
                <w:sz w:val="24"/>
                <w:szCs w:val="24"/>
              </w:rPr>
              <w:t>Datos de contacto de los servidores públicos involucrados y de los beneficiarios: del proyecto:</w:t>
            </w:r>
          </w:p>
          <w:p w:rsidR="00B26CFE" w:rsidRPr="00C32BD4" w:rsidRDefault="00B26CFE" w:rsidP="00BE4134">
            <w:pPr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B26CFE" w:rsidRPr="00F80A0D" w:rsidTr="00B26CFE">
        <w:trPr>
          <w:trHeight w:hRule="exact" w:val="514"/>
        </w:trPr>
        <w:tc>
          <w:tcPr>
            <w:tcW w:w="3686" w:type="dxa"/>
          </w:tcPr>
          <w:p w:rsidR="00B26CFE" w:rsidRPr="00C32BD4" w:rsidRDefault="00B26CFE" w:rsidP="00BE4134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C32BD4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Contacto</w:t>
            </w:r>
          </w:p>
        </w:tc>
        <w:tc>
          <w:tcPr>
            <w:tcW w:w="1843" w:type="dxa"/>
          </w:tcPr>
          <w:p w:rsidR="00B26CFE" w:rsidRPr="00C32BD4" w:rsidRDefault="00B26CFE" w:rsidP="00BE4134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C32BD4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Nombre de Contacto</w:t>
            </w:r>
          </w:p>
        </w:tc>
        <w:tc>
          <w:tcPr>
            <w:tcW w:w="1829" w:type="dxa"/>
          </w:tcPr>
          <w:p w:rsidR="00B26CFE" w:rsidRPr="00C32BD4" w:rsidRDefault="00B26CFE" w:rsidP="00BE4134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C32BD4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Teléfono</w:t>
            </w:r>
          </w:p>
        </w:tc>
        <w:tc>
          <w:tcPr>
            <w:tcW w:w="2707" w:type="dxa"/>
          </w:tcPr>
          <w:p w:rsidR="00B26CFE" w:rsidRPr="00C32BD4" w:rsidRDefault="00B26CFE" w:rsidP="00BE4134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C32BD4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Correo electrónico</w:t>
            </w:r>
          </w:p>
        </w:tc>
      </w:tr>
      <w:tr w:rsidR="00B26CFE" w:rsidRPr="00F80A0D" w:rsidTr="00B26CFE">
        <w:trPr>
          <w:trHeight w:hRule="exact" w:val="851"/>
        </w:trPr>
        <w:tc>
          <w:tcPr>
            <w:tcW w:w="3686" w:type="dxa"/>
          </w:tcPr>
          <w:p w:rsidR="00B26CFE" w:rsidRPr="00C32BD4" w:rsidRDefault="00B26CFE" w:rsidP="00BE4134">
            <w:pPr>
              <w:jc w:val="both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C32BD4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Representante de los servidores públicos involucrados en las actividades **</w:t>
            </w:r>
          </w:p>
        </w:tc>
        <w:tc>
          <w:tcPr>
            <w:tcW w:w="1843" w:type="dxa"/>
          </w:tcPr>
          <w:p w:rsidR="00B26CFE" w:rsidRPr="00C32BD4" w:rsidRDefault="00B26CFE" w:rsidP="00BE4134">
            <w:pPr>
              <w:jc w:val="both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829" w:type="dxa"/>
          </w:tcPr>
          <w:p w:rsidR="00B26CFE" w:rsidRPr="00C32BD4" w:rsidRDefault="00B26CFE" w:rsidP="00BE4134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707" w:type="dxa"/>
          </w:tcPr>
          <w:p w:rsidR="00B26CFE" w:rsidRPr="00C32BD4" w:rsidRDefault="00B26CFE" w:rsidP="00BE4134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B26CFE" w:rsidRPr="00F80A0D" w:rsidTr="00B26CFE">
        <w:trPr>
          <w:trHeight w:hRule="exact" w:val="680"/>
        </w:trPr>
        <w:tc>
          <w:tcPr>
            <w:tcW w:w="3686" w:type="dxa"/>
          </w:tcPr>
          <w:p w:rsidR="00B26CFE" w:rsidRPr="00C32BD4" w:rsidRDefault="00B26CFE" w:rsidP="00BE4134">
            <w:pPr>
              <w:jc w:val="both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C32BD4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Representante de las personas beneficiarias***</w:t>
            </w:r>
          </w:p>
        </w:tc>
        <w:tc>
          <w:tcPr>
            <w:tcW w:w="1843" w:type="dxa"/>
          </w:tcPr>
          <w:p w:rsidR="00B26CFE" w:rsidRPr="00C32BD4" w:rsidRDefault="00B26CFE" w:rsidP="00BE4134">
            <w:pPr>
              <w:jc w:val="both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829" w:type="dxa"/>
          </w:tcPr>
          <w:p w:rsidR="00B26CFE" w:rsidRPr="00C32BD4" w:rsidRDefault="00B26CFE" w:rsidP="00BE4134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707" w:type="dxa"/>
          </w:tcPr>
          <w:p w:rsidR="00B26CFE" w:rsidRPr="00C32BD4" w:rsidRDefault="00B26CFE" w:rsidP="00BE4134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bookmarkEnd w:id="2"/>
    </w:tbl>
    <w:p w:rsidR="00B26CFE" w:rsidRDefault="00B26CFE" w:rsidP="00EE388B">
      <w:pPr>
        <w:rPr>
          <w:rFonts w:asciiTheme="minorHAnsi" w:eastAsia="Lucida Sans Unicode" w:hAnsiTheme="minorHAnsi" w:cstheme="minorHAnsi"/>
          <w:b/>
          <w:bCs/>
          <w:sz w:val="24"/>
          <w:szCs w:val="24"/>
        </w:rPr>
      </w:pPr>
    </w:p>
    <w:p w:rsidR="00EE388B" w:rsidRPr="00C32BD4" w:rsidRDefault="00EE388B" w:rsidP="00EE388B">
      <w:pPr>
        <w:rPr>
          <w:rFonts w:asciiTheme="minorHAnsi" w:eastAsia="Lucida Sans Unicode" w:hAnsiTheme="minorHAnsi" w:cstheme="minorHAnsi"/>
          <w:b/>
          <w:bCs/>
          <w:sz w:val="22"/>
          <w:szCs w:val="22"/>
        </w:rPr>
      </w:pPr>
      <w:r w:rsidRPr="00C32BD4">
        <w:rPr>
          <w:rFonts w:asciiTheme="minorHAnsi" w:eastAsia="Lucida Sans Unicode" w:hAnsiTheme="minorHAnsi" w:cstheme="minorHAnsi"/>
          <w:b/>
          <w:bCs/>
          <w:sz w:val="22"/>
          <w:szCs w:val="22"/>
        </w:rPr>
        <w:t xml:space="preserve">Nota: </w:t>
      </w:r>
      <w:r w:rsidR="005F152A" w:rsidRPr="00C32BD4">
        <w:rPr>
          <w:rFonts w:asciiTheme="minorHAnsi" w:eastAsia="Lucida Sans Unicode" w:hAnsiTheme="minorHAnsi" w:cstheme="minorHAnsi"/>
          <w:b/>
          <w:bCs/>
          <w:sz w:val="22"/>
          <w:szCs w:val="22"/>
        </w:rPr>
        <w:t xml:space="preserve">Se </w:t>
      </w:r>
      <w:r w:rsidRPr="00C32BD4">
        <w:rPr>
          <w:rFonts w:asciiTheme="minorHAnsi" w:eastAsia="Lucida Sans Unicode" w:hAnsiTheme="minorHAnsi" w:cstheme="minorHAnsi"/>
          <w:b/>
          <w:bCs/>
          <w:sz w:val="22"/>
          <w:szCs w:val="22"/>
        </w:rPr>
        <w:t>deberá a</w:t>
      </w:r>
      <w:r w:rsidR="005F152A" w:rsidRPr="00C32BD4">
        <w:rPr>
          <w:rFonts w:asciiTheme="minorHAnsi" w:eastAsia="Lucida Sans Unicode" w:hAnsiTheme="minorHAnsi" w:cstheme="minorHAnsi"/>
          <w:b/>
          <w:bCs/>
          <w:sz w:val="22"/>
          <w:szCs w:val="22"/>
        </w:rPr>
        <w:t>nexa</w:t>
      </w:r>
      <w:r w:rsidRPr="00C32BD4">
        <w:rPr>
          <w:rFonts w:asciiTheme="minorHAnsi" w:eastAsia="Lucida Sans Unicode" w:hAnsiTheme="minorHAnsi" w:cstheme="minorHAnsi"/>
          <w:b/>
          <w:bCs/>
          <w:sz w:val="22"/>
          <w:szCs w:val="22"/>
        </w:rPr>
        <w:t>r</w:t>
      </w:r>
      <w:r w:rsidR="005F152A" w:rsidRPr="00C32BD4">
        <w:rPr>
          <w:rFonts w:asciiTheme="minorHAnsi" w:eastAsia="Lucida Sans Unicode" w:hAnsiTheme="minorHAnsi" w:cstheme="minorHAnsi"/>
          <w:b/>
          <w:bCs/>
          <w:sz w:val="22"/>
          <w:szCs w:val="22"/>
        </w:rPr>
        <w:t xml:space="preserve"> esta acta de sustitución al registro original del Comité de Contraloría Social</w:t>
      </w:r>
      <w:r w:rsidR="000B4247" w:rsidRPr="00C32BD4">
        <w:rPr>
          <w:rFonts w:asciiTheme="minorHAnsi" w:eastAsia="Lucida Sans Unicode" w:hAnsiTheme="minorHAnsi" w:cstheme="minorHAnsi"/>
          <w:b/>
          <w:bCs/>
          <w:sz w:val="22"/>
          <w:szCs w:val="22"/>
        </w:rPr>
        <w:t xml:space="preserve"> y subirla al SICS</w:t>
      </w:r>
      <w:r w:rsidRPr="00C32BD4">
        <w:rPr>
          <w:rFonts w:asciiTheme="minorHAnsi" w:eastAsia="Lucida Sans Unicode" w:hAnsiTheme="minorHAnsi" w:cstheme="minorHAnsi"/>
          <w:b/>
          <w:bCs/>
          <w:sz w:val="22"/>
          <w:szCs w:val="22"/>
        </w:rPr>
        <w:t>.</w:t>
      </w:r>
    </w:p>
    <w:bookmarkEnd w:id="0"/>
    <w:p w:rsidR="003046CD" w:rsidRPr="000B4247" w:rsidRDefault="003046CD" w:rsidP="00EE388B">
      <w:pPr>
        <w:rPr>
          <w:rFonts w:asciiTheme="minorHAnsi" w:eastAsia="Lucida Sans Unicode" w:hAnsiTheme="minorHAnsi" w:cstheme="minorHAnsi"/>
          <w:b/>
          <w:bCs/>
          <w:sz w:val="24"/>
          <w:szCs w:val="24"/>
        </w:rPr>
      </w:pPr>
    </w:p>
    <w:sectPr w:rsidR="003046CD" w:rsidRPr="000B4247" w:rsidSect="008F6C0A">
      <w:pgSz w:w="12240" w:h="15840"/>
      <w:pgMar w:top="851" w:right="73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54"/>
    <w:rsid w:val="0002638F"/>
    <w:rsid w:val="0006538F"/>
    <w:rsid w:val="000702D7"/>
    <w:rsid w:val="00076F34"/>
    <w:rsid w:val="000B0FEB"/>
    <w:rsid w:val="000B4247"/>
    <w:rsid w:val="000E2C51"/>
    <w:rsid w:val="001435AE"/>
    <w:rsid w:val="00157141"/>
    <w:rsid w:val="002532BC"/>
    <w:rsid w:val="002F033C"/>
    <w:rsid w:val="002F5281"/>
    <w:rsid w:val="003046CD"/>
    <w:rsid w:val="00306C39"/>
    <w:rsid w:val="00312983"/>
    <w:rsid w:val="003C083A"/>
    <w:rsid w:val="003C425E"/>
    <w:rsid w:val="00404EEB"/>
    <w:rsid w:val="00416AAF"/>
    <w:rsid w:val="004848C5"/>
    <w:rsid w:val="00487B78"/>
    <w:rsid w:val="004F5F18"/>
    <w:rsid w:val="00571AE3"/>
    <w:rsid w:val="005A20B2"/>
    <w:rsid w:val="005D61B8"/>
    <w:rsid w:val="005F152A"/>
    <w:rsid w:val="00607924"/>
    <w:rsid w:val="00622436"/>
    <w:rsid w:val="006F0BFD"/>
    <w:rsid w:val="0075174E"/>
    <w:rsid w:val="00784F71"/>
    <w:rsid w:val="007C2696"/>
    <w:rsid w:val="008178C8"/>
    <w:rsid w:val="008C4671"/>
    <w:rsid w:val="008F6C0A"/>
    <w:rsid w:val="00917BD2"/>
    <w:rsid w:val="00930FEA"/>
    <w:rsid w:val="009F7EE5"/>
    <w:rsid w:val="00A11254"/>
    <w:rsid w:val="00A2499D"/>
    <w:rsid w:val="00A64EE2"/>
    <w:rsid w:val="00B01679"/>
    <w:rsid w:val="00B26CFE"/>
    <w:rsid w:val="00B52FCD"/>
    <w:rsid w:val="00B90926"/>
    <w:rsid w:val="00B92C43"/>
    <w:rsid w:val="00BC41B6"/>
    <w:rsid w:val="00C32BD4"/>
    <w:rsid w:val="00D01117"/>
    <w:rsid w:val="00D10A94"/>
    <w:rsid w:val="00D4433F"/>
    <w:rsid w:val="00DF2542"/>
    <w:rsid w:val="00E061D5"/>
    <w:rsid w:val="00E13684"/>
    <w:rsid w:val="00EA1531"/>
    <w:rsid w:val="00EE388B"/>
    <w:rsid w:val="00EE4630"/>
    <w:rsid w:val="00F5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F612DA-AD46-49AE-9041-92FF54BC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52A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1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F152A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152A"/>
    <w:rPr>
      <w:rFonts w:ascii="Tahoma" w:eastAsia="Times New Roman" w:hAnsi="Tahoma" w:cs="Tahoma"/>
      <w:sz w:val="16"/>
      <w:szCs w:val="16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0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ISLAS RODRIGUEZ</dc:creator>
  <cp:lastModifiedBy>EDUARDO LAINEZ LOYO</cp:lastModifiedBy>
  <cp:revision>3</cp:revision>
  <dcterms:created xsi:type="dcterms:W3CDTF">2021-02-19T18:31:00Z</dcterms:created>
  <dcterms:modified xsi:type="dcterms:W3CDTF">2021-02-26T18:48:00Z</dcterms:modified>
</cp:coreProperties>
</file>